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9EED" w14:textId="77777777" w:rsidR="008734B0" w:rsidRPr="00511E4C" w:rsidRDefault="00DB56BE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NS-OB-138</w:t>
      </w:r>
    </w:p>
    <w:p w14:paraId="769AD6E4" w14:textId="77777777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2D32DF24" w14:textId="7D69A020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361AF6">
        <w:rPr>
          <w:b/>
          <w:sz w:val="22"/>
          <w:szCs w:val="22"/>
        </w:rPr>
        <w:t xml:space="preserve"> zdravstvo,</w:t>
      </w:r>
      <w:r w:rsidR="003E720E">
        <w:rPr>
          <w:b/>
          <w:sz w:val="22"/>
          <w:szCs w:val="22"/>
        </w:rPr>
        <w:t xml:space="preserve"> </w:t>
      </w:r>
      <w:r w:rsidR="00516889">
        <w:rPr>
          <w:b/>
          <w:sz w:val="22"/>
          <w:szCs w:val="22"/>
        </w:rPr>
        <w:t>izbjeglice i raseljena lica</w:t>
      </w:r>
    </w:p>
    <w:tbl>
      <w:tblPr>
        <w:tblpPr w:leftFromText="180" w:rightFromText="180" w:vertAnchor="page" w:horzAnchor="margin" w:tblpXSpec="right" w:tblpY="198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516889" w:rsidRPr="009856BD" w14:paraId="2F1BB095" w14:textId="77777777" w:rsidTr="00516889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1004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4FA9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16889" w:rsidRPr="009856BD" w14:paraId="78C43BCF" w14:textId="77777777" w:rsidTr="00516889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01B8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585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16889" w:rsidRPr="009856BD" w14:paraId="735E2BBD" w14:textId="77777777" w:rsidTr="00516889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7501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6421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16889" w:rsidRPr="009856BD" w14:paraId="58062AED" w14:textId="77777777" w:rsidTr="00516889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E51F" w14:textId="77777777" w:rsidR="00516889" w:rsidRPr="009856BD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D304" w14:textId="77777777" w:rsidR="00516889" w:rsidRPr="009856BD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16889" w:rsidRPr="009856BD" w14:paraId="2A0D647D" w14:textId="77777777" w:rsidTr="00516889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434" w14:textId="77777777" w:rsidR="00516889" w:rsidRPr="009856BD" w:rsidRDefault="00516889" w:rsidP="00516889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516889" w:rsidRPr="009856BD" w14:paraId="3B4646DB" w14:textId="77777777" w:rsidTr="00516889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E427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6B8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8E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7C0F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516889" w:rsidRPr="009856BD" w14:paraId="36A1B007" w14:textId="77777777" w:rsidTr="00516889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F9F" w14:textId="77777777" w:rsidR="00516889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8DEC4FE" w14:textId="77777777" w:rsidR="00516889" w:rsidRPr="002D5E32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20E3" w14:textId="77777777" w:rsidR="00516889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15526B6D" w14:textId="77777777" w:rsidR="00516889" w:rsidRPr="002D5E32" w:rsidRDefault="00516889" w:rsidP="0051688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32-1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E89A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11AC" w14:textId="77777777" w:rsidR="00516889" w:rsidRPr="009856BD" w:rsidRDefault="00516889" w:rsidP="00516889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3A73ABA" w14:textId="7D6D0813" w:rsidR="008734B0" w:rsidRPr="00511E4C" w:rsidRDefault="008734B0">
      <w:pPr>
        <w:rPr>
          <w:b/>
          <w:sz w:val="22"/>
          <w:szCs w:val="22"/>
        </w:rPr>
      </w:pPr>
    </w:p>
    <w:p w14:paraId="1184B276" w14:textId="77777777" w:rsidR="008734B0" w:rsidRDefault="008734B0">
      <w:pPr>
        <w:rPr>
          <w:sz w:val="22"/>
          <w:szCs w:val="22"/>
        </w:rPr>
      </w:pPr>
    </w:p>
    <w:p w14:paraId="78C5DD1D" w14:textId="77777777" w:rsidR="00361AF6" w:rsidRDefault="00361AF6">
      <w:pPr>
        <w:rPr>
          <w:sz w:val="22"/>
          <w:szCs w:val="22"/>
        </w:rPr>
      </w:pPr>
    </w:p>
    <w:p w14:paraId="4C4EF553" w14:textId="77777777" w:rsidR="00361AF6" w:rsidRDefault="00361AF6">
      <w:pPr>
        <w:rPr>
          <w:sz w:val="22"/>
          <w:szCs w:val="22"/>
        </w:rPr>
      </w:pPr>
    </w:p>
    <w:p w14:paraId="327136F5" w14:textId="77777777" w:rsidR="00361AF6" w:rsidRDefault="00361AF6">
      <w:pPr>
        <w:rPr>
          <w:sz w:val="22"/>
          <w:szCs w:val="22"/>
        </w:rPr>
      </w:pPr>
    </w:p>
    <w:p w14:paraId="500B14C1" w14:textId="77777777" w:rsidR="00361AF6" w:rsidRDefault="00361AF6">
      <w:pPr>
        <w:rPr>
          <w:sz w:val="22"/>
          <w:szCs w:val="22"/>
        </w:rPr>
      </w:pPr>
    </w:p>
    <w:p w14:paraId="1FCD7EE9" w14:textId="77777777" w:rsidR="00361AF6" w:rsidRDefault="00361AF6">
      <w:pPr>
        <w:rPr>
          <w:sz w:val="22"/>
          <w:szCs w:val="22"/>
        </w:rPr>
      </w:pPr>
    </w:p>
    <w:p w14:paraId="3D386A8C" w14:textId="77777777" w:rsidR="00361AF6" w:rsidRDefault="00361AF6">
      <w:pPr>
        <w:rPr>
          <w:sz w:val="22"/>
          <w:szCs w:val="22"/>
        </w:rPr>
      </w:pPr>
    </w:p>
    <w:p w14:paraId="75E5B09F" w14:textId="77777777" w:rsidR="00361AF6" w:rsidRPr="00511E4C" w:rsidRDefault="00361AF6">
      <w:pPr>
        <w:rPr>
          <w:sz w:val="22"/>
          <w:szCs w:val="22"/>
        </w:rPr>
      </w:pPr>
    </w:p>
    <w:p w14:paraId="2ABF17E2" w14:textId="77777777" w:rsidR="008734B0" w:rsidRPr="009D0399" w:rsidRDefault="008734B0">
      <w:pPr>
        <w:rPr>
          <w:b/>
          <w:iCs/>
          <w:sz w:val="22"/>
          <w:szCs w:val="22"/>
        </w:rPr>
      </w:pPr>
      <w:r w:rsidRPr="009D0399">
        <w:rPr>
          <w:b/>
          <w:iCs/>
          <w:sz w:val="22"/>
          <w:szCs w:val="22"/>
        </w:rPr>
        <w:t>Podnosilac zahtjeva:</w:t>
      </w:r>
    </w:p>
    <w:p w14:paraId="000409BB" w14:textId="77777777" w:rsidR="00955598" w:rsidRDefault="00955598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56"/>
      </w:tblGrid>
      <w:tr w:rsidR="00955598" w:rsidRPr="00815894" w14:paraId="5806673A" w14:textId="77777777" w:rsidTr="00B00356">
        <w:trPr>
          <w:trHeight w:val="344"/>
        </w:trPr>
        <w:tc>
          <w:tcPr>
            <w:tcW w:w="4786" w:type="dxa"/>
            <w:vAlign w:val="center"/>
          </w:tcPr>
          <w:p w14:paraId="35F5E921" w14:textId="77777777" w:rsidR="00955598" w:rsidRPr="00815894" w:rsidRDefault="00B00356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815894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956" w:type="dxa"/>
          </w:tcPr>
          <w:p w14:paraId="35FD788C" w14:textId="77777777" w:rsidR="00955598" w:rsidRPr="00815894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815894" w14:paraId="1DFF544C" w14:textId="77777777" w:rsidTr="00B00356">
        <w:trPr>
          <w:trHeight w:val="344"/>
        </w:trPr>
        <w:tc>
          <w:tcPr>
            <w:tcW w:w="4786" w:type="dxa"/>
            <w:vAlign w:val="center"/>
          </w:tcPr>
          <w:p w14:paraId="08B30A25" w14:textId="77777777" w:rsidR="00955598" w:rsidRPr="00815894" w:rsidRDefault="00955598" w:rsidP="00955598">
            <w:pPr>
              <w:rPr>
                <w:b/>
                <w:sz w:val="22"/>
                <w:szCs w:val="22"/>
              </w:rPr>
            </w:pPr>
            <w:r w:rsidRPr="00815894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956" w:type="dxa"/>
          </w:tcPr>
          <w:p w14:paraId="5798DA66" w14:textId="77777777" w:rsidR="00955598" w:rsidRPr="00815894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815894" w14:paraId="00D94A74" w14:textId="77777777" w:rsidTr="00B00356">
        <w:trPr>
          <w:trHeight w:val="344"/>
        </w:trPr>
        <w:tc>
          <w:tcPr>
            <w:tcW w:w="4786" w:type="dxa"/>
            <w:vAlign w:val="center"/>
          </w:tcPr>
          <w:p w14:paraId="6751A7E5" w14:textId="77777777" w:rsidR="00955598" w:rsidRPr="00815894" w:rsidRDefault="00955598" w:rsidP="00955598">
            <w:pPr>
              <w:rPr>
                <w:b/>
                <w:sz w:val="22"/>
                <w:szCs w:val="22"/>
              </w:rPr>
            </w:pPr>
            <w:r w:rsidRPr="00815894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956" w:type="dxa"/>
          </w:tcPr>
          <w:p w14:paraId="42A2F68D" w14:textId="77777777" w:rsidR="00955598" w:rsidRPr="00815894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815894" w14:paraId="4D0F6CE0" w14:textId="77777777" w:rsidTr="00B00356">
        <w:trPr>
          <w:trHeight w:val="344"/>
        </w:trPr>
        <w:tc>
          <w:tcPr>
            <w:tcW w:w="4786" w:type="dxa"/>
            <w:vAlign w:val="center"/>
          </w:tcPr>
          <w:p w14:paraId="2B0A05B4" w14:textId="77777777" w:rsidR="00955598" w:rsidRPr="00815894" w:rsidRDefault="00955598" w:rsidP="00955598">
            <w:pPr>
              <w:rPr>
                <w:b/>
                <w:sz w:val="22"/>
                <w:szCs w:val="22"/>
              </w:rPr>
            </w:pPr>
            <w:r w:rsidRPr="00815894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956" w:type="dxa"/>
          </w:tcPr>
          <w:p w14:paraId="3A89A1C2" w14:textId="77777777" w:rsidR="00955598" w:rsidRPr="00815894" w:rsidRDefault="00955598" w:rsidP="00955598">
            <w:pPr>
              <w:rPr>
                <w:sz w:val="22"/>
                <w:szCs w:val="22"/>
              </w:rPr>
            </w:pPr>
          </w:p>
        </w:tc>
      </w:tr>
    </w:tbl>
    <w:p w14:paraId="63D0A3FE" w14:textId="77777777" w:rsidR="00511E4C" w:rsidRPr="00511E4C" w:rsidRDefault="00511E4C">
      <w:pPr>
        <w:rPr>
          <w:b/>
          <w:i/>
          <w:sz w:val="22"/>
          <w:szCs w:val="22"/>
        </w:rPr>
      </w:pPr>
    </w:p>
    <w:p w14:paraId="56302036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389"/>
      </w:tblGrid>
      <w:tr w:rsidR="0002791C" w:rsidRPr="00815894" w14:paraId="1E4FC6BC" w14:textId="77777777" w:rsidTr="00815894">
        <w:tc>
          <w:tcPr>
            <w:tcW w:w="1368" w:type="dxa"/>
          </w:tcPr>
          <w:p w14:paraId="0F50A8C3" w14:textId="77777777" w:rsidR="0002791C" w:rsidRPr="00C377C0" w:rsidRDefault="0002791C">
            <w:pPr>
              <w:rPr>
                <w:b/>
                <w:sz w:val="22"/>
                <w:szCs w:val="22"/>
              </w:rPr>
            </w:pPr>
            <w:r w:rsidRPr="00C377C0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2466FEF5" w14:textId="77777777" w:rsidR="0002791C" w:rsidRPr="00815894" w:rsidRDefault="002A4927">
            <w:pPr>
              <w:rPr>
                <w:b/>
                <w:sz w:val="22"/>
                <w:szCs w:val="22"/>
              </w:rPr>
            </w:pPr>
            <w:r w:rsidRPr="00815894">
              <w:rPr>
                <w:b/>
                <w:sz w:val="22"/>
                <w:szCs w:val="22"/>
              </w:rPr>
              <w:t>ZAHTJEV ZA OSTVARIVANJE PRAVA NA ZDRAVSTVENO OSIGURANJE PO OSNOVU PRIZNATOG STATUSA RASELJENE OSOBE – PROGNANIKA</w:t>
            </w:r>
          </w:p>
        </w:tc>
      </w:tr>
    </w:tbl>
    <w:p w14:paraId="7A26C5F9" w14:textId="77777777" w:rsidR="00511E4C" w:rsidRPr="00511E4C" w:rsidRDefault="00511E4C" w:rsidP="0002791C">
      <w:pPr>
        <w:rPr>
          <w:sz w:val="22"/>
          <w:szCs w:val="22"/>
        </w:rPr>
      </w:pPr>
    </w:p>
    <w:p w14:paraId="3C85D260" w14:textId="77777777" w:rsidR="00F45EF3" w:rsidRPr="00511E4C" w:rsidRDefault="00F45EF3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prilaže sljedeća dokumentacija</w:t>
      </w:r>
      <w:r w:rsidRPr="00511E4C">
        <w:rPr>
          <w:b/>
          <w:sz w:val="22"/>
          <w:szCs w:val="22"/>
        </w:rPr>
        <w:t>:</w:t>
      </w:r>
    </w:p>
    <w:p w14:paraId="74E47C85" w14:textId="77777777" w:rsidR="006D302A" w:rsidRPr="00511E4C" w:rsidRDefault="006D302A" w:rsidP="0002791C">
      <w:pPr>
        <w:rPr>
          <w:b/>
          <w:sz w:val="22"/>
          <w:szCs w:val="22"/>
        </w:rPr>
      </w:pPr>
    </w:p>
    <w:p w14:paraId="7C89FDBD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mjesta prebivališta-boravišta (CIPS),</w:t>
      </w:r>
    </w:p>
    <w:p w14:paraId="54D82C93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JU „Kantonalni centar za socijalni rad“ (Azize Šaćirbegović broj 96), da li je podnosilac zahtjeva njihov korisnik po bilo kom osnovu,</w:t>
      </w:r>
    </w:p>
    <w:p w14:paraId="0432F96B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Zavoda zdravstvenog osiguranja Kantona Sarajevo (Zmaja od Bosne bb) da li se podnosilac zahtjeva nalazi na evidenciji osiguranih lica,</w:t>
      </w:r>
    </w:p>
    <w:p w14:paraId="32973492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Potvrda o prijavi na evidenc</w:t>
      </w:r>
      <w:r>
        <w:rPr>
          <w:sz w:val="22"/>
          <w:szCs w:val="22"/>
        </w:rPr>
        <w:t>iji Biro-a za zapošljavanje,</w:t>
      </w:r>
    </w:p>
    <w:p w14:paraId="6DC88F71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iz PIO da li podnosilac zahtjeva prima penziju i da li se nalazi na evidenciji aktivnih osiguranika,</w:t>
      </w:r>
    </w:p>
    <w:p w14:paraId="4233CA0D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uprave prihoda (poresko uvjerenje),</w:t>
      </w:r>
    </w:p>
    <w:p w14:paraId="57DB330E" w14:textId="77777777" w:rsid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Službe za oblast boračko-invalidske zaštite da li je podnosilac zahtjeva njihov korisnik po bilo kom osnovu,</w:t>
      </w:r>
    </w:p>
    <w:p w14:paraId="0F42943A" w14:textId="77777777" w:rsidR="00256EBD" w:rsidRPr="00256EBD" w:rsidRDefault="00256EBD" w:rsidP="00256EB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rješenja o regulisanom statusu raseljenog lica,</w:t>
      </w:r>
    </w:p>
    <w:p w14:paraId="083D3D61" w14:textId="77777777" w:rsidR="0015343C" w:rsidRDefault="00256EBD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Lična karta</w:t>
      </w:r>
      <w:r w:rsidR="0015343C">
        <w:rPr>
          <w:sz w:val="22"/>
          <w:szCs w:val="22"/>
        </w:rPr>
        <w:t xml:space="preserve"> </w:t>
      </w:r>
      <w:r w:rsidR="00DB56BE">
        <w:rPr>
          <w:sz w:val="22"/>
          <w:szCs w:val="22"/>
        </w:rPr>
        <w:t xml:space="preserve">(lična karta mora biti na dvije godine) </w:t>
      </w:r>
      <w:r w:rsidR="00815894">
        <w:rPr>
          <w:sz w:val="22"/>
          <w:szCs w:val="22"/>
        </w:rPr>
        <w:t>- na uvid,</w:t>
      </w:r>
      <w:r w:rsidR="00631687">
        <w:rPr>
          <w:sz w:val="22"/>
          <w:szCs w:val="22"/>
        </w:rPr>
        <w:t xml:space="preserve"> </w:t>
      </w:r>
    </w:p>
    <w:p w14:paraId="1FBC9D94" w14:textId="77777777" w:rsidR="00BA01F2" w:rsidRDefault="00BA01F2" w:rsidP="00742C99">
      <w:pPr>
        <w:jc w:val="both"/>
        <w:rPr>
          <w:sz w:val="22"/>
          <w:szCs w:val="22"/>
        </w:rPr>
      </w:pPr>
    </w:p>
    <w:p w14:paraId="21F5F69B" w14:textId="77777777" w:rsidR="00F45EF3" w:rsidRPr="00F8196E" w:rsidRDefault="00F45EF3" w:rsidP="00F45EF3">
      <w:pPr>
        <w:jc w:val="both"/>
        <w:rPr>
          <w:b/>
          <w:sz w:val="22"/>
          <w:szCs w:val="22"/>
        </w:rPr>
      </w:pPr>
      <w:r w:rsidRPr="00F8196E">
        <w:rPr>
          <w:b/>
          <w:sz w:val="22"/>
          <w:szCs w:val="22"/>
        </w:rPr>
        <w:t>NAPOMENA:</w:t>
      </w:r>
    </w:p>
    <w:p w14:paraId="740268DB" w14:textId="77777777" w:rsidR="00F45EF3" w:rsidRPr="00F8196E" w:rsidRDefault="00BD222E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 xml:space="preserve">DOKUMENTACIJA NE SMIJE BITI STARIJA OD </w:t>
      </w:r>
      <w:r w:rsidR="00256EBD">
        <w:rPr>
          <w:b/>
          <w:sz w:val="22"/>
          <w:szCs w:val="22"/>
        </w:rPr>
        <w:t>3 (TRI) MJESECA</w:t>
      </w:r>
    </w:p>
    <w:p w14:paraId="1B7D7D84" w14:textId="77777777" w:rsidR="00F45EF3" w:rsidRPr="00F8196E" w:rsidRDefault="00BD222E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 xml:space="preserve">KOPIJE  </w:t>
      </w:r>
      <w:r w:rsidR="00256EBD">
        <w:rPr>
          <w:b/>
          <w:sz w:val="22"/>
          <w:szCs w:val="22"/>
        </w:rPr>
        <w:t>DOKUMENATA MORAJU BITI OVJERENE</w:t>
      </w:r>
    </w:p>
    <w:p w14:paraId="20633405" w14:textId="77777777" w:rsidR="00516889" w:rsidRPr="00DD1BD9" w:rsidRDefault="00516889" w:rsidP="00516889">
      <w:pPr>
        <w:rPr>
          <w:b/>
          <w:bCs/>
          <w:sz w:val="22"/>
          <w:szCs w:val="22"/>
        </w:rPr>
      </w:pPr>
    </w:p>
    <w:p w14:paraId="18CF787D" w14:textId="3DDA23BE" w:rsidR="00516889" w:rsidRDefault="00516889" w:rsidP="005168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</w:t>
      </w:r>
      <w:r>
        <w:rPr>
          <w:sz w:val="22"/>
          <w:szCs w:val="22"/>
        </w:rPr>
        <w:t xml:space="preserve"> na zdravstveno osiguranje po osnovu priznatog statusa raseljene osobe-prognanika</w:t>
      </w:r>
      <w:r w:rsidRPr="00DD1BD9">
        <w:rPr>
          <w:sz w:val="22"/>
          <w:szCs w:val="22"/>
        </w:rPr>
        <w:t xml:space="preserve"> kod nadležne Službe, sve dok ispunjavam Zakonske uslove za traženo pravo.</w:t>
      </w:r>
    </w:p>
    <w:p w14:paraId="2DD9CC97" w14:textId="77777777" w:rsidR="00516889" w:rsidRDefault="00516889" w:rsidP="00516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E0E68E" w14:textId="77777777" w:rsidR="00516889" w:rsidRPr="00DD1BD9" w:rsidRDefault="00516889" w:rsidP="005168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C1A98C" w14:textId="6EB87DDD" w:rsidR="00F45EF3" w:rsidRDefault="00F45EF3" w:rsidP="00F45E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1251D4">
        <w:rPr>
          <w:sz w:val="22"/>
          <w:szCs w:val="22"/>
        </w:rPr>
        <w:t xml:space="preserve"> </w:t>
      </w:r>
      <w:r w:rsidR="0051688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PODNOSILAC ZAHTJEVA </w:t>
      </w:r>
    </w:p>
    <w:p w14:paraId="7D9207DE" w14:textId="38012061" w:rsidR="003575FE" w:rsidRPr="003575FE" w:rsidRDefault="00361AF6" w:rsidP="00361AF6">
      <w:pPr>
        <w:tabs>
          <w:tab w:val="left" w:pos="556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</w:t>
      </w:r>
    </w:p>
    <w:p w14:paraId="6644CFB4" w14:textId="074C17AB" w:rsidR="003575FE" w:rsidRDefault="003575FE" w:rsidP="003575F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 xml:space="preserve">arajevo,______________godine.        </w:t>
      </w:r>
      <w:r w:rsidRPr="003575FE">
        <w:rPr>
          <w:sz w:val="22"/>
          <w:szCs w:val="22"/>
        </w:rPr>
        <w:t xml:space="preserve">                                      </w:t>
      </w:r>
      <w:r w:rsidR="00361AF6">
        <w:rPr>
          <w:sz w:val="22"/>
          <w:szCs w:val="22"/>
        </w:rPr>
        <w:t>L.K.____________P.U._________</w:t>
      </w:r>
      <w:r w:rsidRPr="003575FE">
        <w:rPr>
          <w:sz w:val="22"/>
          <w:szCs w:val="22"/>
        </w:rPr>
        <w:t xml:space="preserve">    </w:t>
      </w:r>
    </w:p>
    <w:p w14:paraId="0B017EEB" w14:textId="77777777" w:rsidR="003E720E" w:rsidRDefault="003E720E" w:rsidP="00361AF6">
      <w:pPr>
        <w:pStyle w:val="Footer"/>
        <w:rPr>
          <w:sz w:val="20"/>
          <w:szCs w:val="20"/>
          <w:lang w:val="bs-Latn-BA"/>
        </w:rPr>
      </w:pPr>
    </w:p>
    <w:p w14:paraId="58EACD59" w14:textId="77777777" w:rsidR="003E720E" w:rsidRDefault="003E720E" w:rsidP="00361AF6">
      <w:pPr>
        <w:pStyle w:val="Footer"/>
        <w:rPr>
          <w:sz w:val="20"/>
          <w:szCs w:val="20"/>
          <w:lang w:val="bs-Latn-BA"/>
        </w:rPr>
      </w:pPr>
    </w:p>
    <w:p w14:paraId="764D8D6B" w14:textId="77777777" w:rsidR="003E720E" w:rsidRDefault="003E720E" w:rsidP="00361AF6">
      <w:pPr>
        <w:pStyle w:val="Footer"/>
        <w:rPr>
          <w:sz w:val="20"/>
          <w:szCs w:val="20"/>
          <w:lang w:val="bs-Latn-BA"/>
        </w:rPr>
      </w:pPr>
    </w:p>
    <w:p w14:paraId="36C41481" w14:textId="7C1CD5CC" w:rsidR="00361AF6" w:rsidRPr="003E720E" w:rsidRDefault="00361AF6" w:rsidP="00361AF6">
      <w:pPr>
        <w:pStyle w:val="Footer"/>
        <w:rPr>
          <w:sz w:val="22"/>
          <w:szCs w:val="22"/>
          <w:lang w:val="bs-Latn-BA"/>
        </w:rPr>
      </w:pPr>
      <w:r w:rsidRPr="003E720E">
        <w:rPr>
          <w:sz w:val="22"/>
          <w:szCs w:val="22"/>
          <w:lang w:val="bs-Latn-BA"/>
        </w:rPr>
        <w:t xml:space="preserve">Početak primjene: </w:t>
      </w:r>
      <w:r w:rsidR="003E720E" w:rsidRPr="003E720E">
        <w:rPr>
          <w:sz w:val="22"/>
          <w:szCs w:val="22"/>
          <w:lang w:val="bs-Latn-BA"/>
        </w:rPr>
        <w:t>04</w:t>
      </w:r>
      <w:r w:rsidRPr="003E720E">
        <w:rPr>
          <w:sz w:val="22"/>
          <w:szCs w:val="22"/>
          <w:lang w:val="bs-Latn-BA"/>
        </w:rPr>
        <w:t>.0</w:t>
      </w:r>
      <w:r w:rsidR="003E720E" w:rsidRPr="003E720E">
        <w:rPr>
          <w:sz w:val="22"/>
          <w:szCs w:val="22"/>
          <w:lang w:val="bs-Latn-BA"/>
        </w:rPr>
        <w:t>7</w:t>
      </w:r>
      <w:r w:rsidRPr="003E720E">
        <w:rPr>
          <w:sz w:val="22"/>
          <w:szCs w:val="22"/>
          <w:lang w:val="bs-Latn-BA"/>
        </w:rPr>
        <w:t>.202</w:t>
      </w:r>
      <w:r w:rsidR="003E720E" w:rsidRPr="003E720E">
        <w:rPr>
          <w:sz w:val="22"/>
          <w:szCs w:val="22"/>
          <w:lang w:val="bs-Latn-BA"/>
        </w:rPr>
        <w:t>5</w:t>
      </w:r>
      <w:r w:rsidRPr="003E720E">
        <w:rPr>
          <w:sz w:val="22"/>
          <w:szCs w:val="22"/>
          <w:lang w:val="bs-Latn-BA"/>
        </w:rPr>
        <w:t>. godine</w:t>
      </w:r>
    </w:p>
    <w:p w14:paraId="78E10720" w14:textId="5830F99D" w:rsidR="00F45EF3" w:rsidRPr="00DE54C2" w:rsidRDefault="003E720E" w:rsidP="003E720E">
      <w:pPr>
        <w:tabs>
          <w:tab w:val="left" w:pos="1980"/>
        </w:tabs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ab/>
      </w:r>
    </w:p>
    <w:sectPr w:rsidR="00F45EF3" w:rsidRPr="00DE54C2" w:rsidSect="003E720E">
      <w:pgSz w:w="11906" w:h="16838"/>
      <w:pgMar w:top="1078" w:right="92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4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B0"/>
    <w:rsid w:val="0002791C"/>
    <w:rsid w:val="000316D2"/>
    <w:rsid w:val="000C2E8D"/>
    <w:rsid w:val="001251D4"/>
    <w:rsid w:val="00133DA4"/>
    <w:rsid w:val="0015343C"/>
    <w:rsid w:val="0016048A"/>
    <w:rsid w:val="00195488"/>
    <w:rsid w:val="001B008D"/>
    <w:rsid w:val="00256EBD"/>
    <w:rsid w:val="00264C93"/>
    <w:rsid w:val="00267681"/>
    <w:rsid w:val="002A4927"/>
    <w:rsid w:val="002C5F52"/>
    <w:rsid w:val="002F15C7"/>
    <w:rsid w:val="002F31C6"/>
    <w:rsid w:val="00323483"/>
    <w:rsid w:val="003575FE"/>
    <w:rsid w:val="00361AF6"/>
    <w:rsid w:val="0036347A"/>
    <w:rsid w:val="00371C1F"/>
    <w:rsid w:val="003A17DB"/>
    <w:rsid w:val="003A65D2"/>
    <w:rsid w:val="003E720E"/>
    <w:rsid w:val="00433794"/>
    <w:rsid w:val="0043416F"/>
    <w:rsid w:val="0044233E"/>
    <w:rsid w:val="00496EBB"/>
    <w:rsid w:val="004B69F0"/>
    <w:rsid w:val="004B73F4"/>
    <w:rsid w:val="004C17E0"/>
    <w:rsid w:val="005009F3"/>
    <w:rsid w:val="00510F99"/>
    <w:rsid w:val="00511E4C"/>
    <w:rsid w:val="00516889"/>
    <w:rsid w:val="00523381"/>
    <w:rsid w:val="00544E2A"/>
    <w:rsid w:val="00590E2B"/>
    <w:rsid w:val="00595A7F"/>
    <w:rsid w:val="005D51E0"/>
    <w:rsid w:val="005E4738"/>
    <w:rsid w:val="005F2F00"/>
    <w:rsid w:val="0060280F"/>
    <w:rsid w:val="00631687"/>
    <w:rsid w:val="006334A1"/>
    <w:rsid w:val="00662462"/>
    <w:rsid w:val="0066561C"/>
    <w:rsid w:val="00665C3D"/>
    <w:rsid w:val="006D302A"/>
    <w:rsid w:val="006D6944"/>
    <w:rsid w:val="006E1B9D"/>
    <w:rsid w:val="006F50F1"/>
    <w:rsid w:val="00734885"/>
    <w:rsid w:val="00742C99"/>
    <w:rsid w:val="00756F2C"/>
    <w:rsid w:val="00785B2F"/>
    <w:rsid w:val="00792668"/>
    <w:rsid w:val="007A0430"/>
    <w:rsid w:val="00815894"/>
    <w:rsid w:val="00824B6F"/>
    <w:rsid w:val="00826BEE"/>
    <w:rsid w:val="008734B0"/>
    <w:rsid w:val="00880D79"/>
    <w:rsid w:val="008909B6"/>
    <w:rsid w:val="008B22C4"/>
    <w:rsid w:val="008D5FC2"/>
    <w:rsid w:val="008D654E"/>
    <w:rsid w:val="008D65BA"/>
    <w:rsid w:val="008F3E20"/>
    <w:rsid w:val="008F6F4F"/>
    <w:rsid w:val="00917565"/>
    <w:rsid w:val="00924195"/>
    <w:rsid w:val="00947B0A"/>
    <w:rsid w:val="00955598"/>
    <w:rsid w:val="0098282B"/>
    <w:rsid w:val="009C3855"/>
    <w:rsid w:val="009D0399"/>
    <w:rsid w:val="009D39D9"/>
    <w:rsid w:val="009E2E04"/>
    <w:rsid w:val="00A6582B"/>
    <w:rsid w:val="00A674E8"/>
    <w:rsid w:val="00A90B53"/>
    <w:rsid w:val="00B00356"/>
    <w:rsid w:val="00B24EF9"/>
    <w:rsid w:val="00B42BE9"/>
    <w:rsid w:val="00B55D06"/>
    <w:rsid w:val="00B62632"/>
    <w:rsid w:val="00B84B07"/>
    <w:rsid w:val="00BA01F2"/>
    <w:rsid w:val="00BB2828"/>
    <w:rsid w:val="00BB2838"/>
    <w:rsid w:val="00BB3B4D"/>
    <w:rsid w:val="00BC31CE"/>
    <w:rsid w:val="00BD222E"/>
    <w:rsid w:val="00C07908"/>
    <w:rsid w:val="00C2073C"/>
    <w:rsid w:val="00C377C0"/>
    <w:rsid w:val="00C5348D"/>
    <w:rsid w:val="00C5585B"/>
    <w:rsid w:val="00CC6115"/>
    <w:rsid w:val="00CE550F"/>
    <w:rsid w:val="00CF5969"/>
    <w:rsid w:val="00D12B5E"/>
    <w:rsid w:val="00D16174"/>
    <w:rsid w:val="00DB56BE"/>
    <w:rsid w:val="00DC6F07"/>
    <w:rsid w:val="00DE54C2"/>
    <w:rsid w:val="00E10506"/>
    <w:rsid w:val="00E320F4"/>
    <w:rsid w:val="00E61AA5"/>
    <w:rsid w:val="00E941EE"/>
    <w:rsid w:val="00E9496D"/>
    <w:rsid w:val="00EB188E"/>
    <w:rsid w:val="00ED3CE9"/>
    <w:rsid w:val="00F158BB"/>
    <w:rsid w:val="00F30397"/>
    <w:rsid w:val="00F30B96"/>
    <w:rsid w:val="00F45EF3"/>
    <w:rsid w:val="00F52D27"/>
    <w:rsid w:val="00F60E0F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BC14"/>
  <w15:docId w15:val="{9BAE3308-FDFA-463B-B67B-AC493E73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2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71C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Alma Skopak</cp:lastModifiedBy>
  <cp:revision>11</cp:revision>
  <cp:lastPrinted>2019-12-11T10:24:00Z</cp:lastPrinted>
  <dcterms:created xsi:type="dcterms:W3CDTF">2019-10-17T13:17:00Z</dcterms:created>
  <dcterms:modified xsi:type="dcterms:W3CDTF">2025-07-02T13:52:00Z</dcterms:modified>
</cp:coreProperties>
</file>